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032" w:rsidRPr="008C01F6" w:rsidRDefault="00016032" w:rsidP="00AA06CD">
      <w:pPr>
        <w:tabs>
          <w:tab w:val="left" w:pos="3261"/>
        </w:tabs>
        <w:spacing w:after="0" w:line="240" w:lineRule="auto"/>
        <w:ind w:left="709" w:hanging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16032" w:rsidRPr="008C01F6" w:rsidRDefault="00016032" w:rsidP="00AA06CD">
      <w:pPr>
        <w:tabs>
          <w:tab w:val="left" w:pos="3261"/>
        </w:tabs>
        <w:spacing w:after="0" w:line="240" w:lineRule="auto"/>
        <w:ind w:left="709" w:hanging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502C" w:rsidRPr="008C01F6" w:rsidRDefault="00D5502C" w:rsidP="00AA06CD">
      <w:pPr>
        <w:tabs>
          <w:tab w:val="left" w:pos="3261"/>
        </w:tabs>
        <w:spacing w:after="0" w:line="240" w:lineRule="auto"/>
        <w:ind w:left="709" w:hanging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C01F6">
        <w:rPr>
          <w:rFonts w:ascii="Times New Roman" w:eastAsia="Times New Roman" w:hAnsi="Times New Roman"/>
          <w:b/>
          <w:sz w:val="24"/>
          <w:szCs w:val="24"/>
          <w:lang w:eastAsia="ru-RU"/>
        </w:rPr>
        <w:t>ПОВЕСТКА ДНЯ</w:t>
      </w:r>
    </w:p>
    <w:p w:rsidR="00D5502C" w:rsidRDefault="0099184E" w:rsidP="0099184E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C01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</w:t>
      </w:r>
      <w:r w:rsidR="00182B4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32</w:t>
      </w:r>
      <w:r w:rsidR="009714DF" w:rsidRPr="008C01F6"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proofErr w:type="gramStart"/>
      <w:r w:rsidR="00D5502C" w:rsidRPr="008C01F6">
        <w:rPr>
          <w:rFonts w:ascii="Times New Roman" w:eastAsia="Times New Roman" w:hAnsi="Times New Roman"/>
          <w:b/>
          <w:sz w:val="24"/>
          <w:szCs w:val="24"/>
          <w:lang w:eastAsia="ru-RU"/>
        </w:rPr>
        <w:t>й  сессии</w:t>
      </w:r>
      <w:proofErr w:type="gramEnd"/>
      <w:r w:rsidR="00D5502C" w:rsidRPr="008C01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Совета депутатов  Черепановского района</w:t>
      </w:r>
    </w:p>
    <w:p w:rsidR="00EC2EED" w:rsidRPr="008C01F6" w:rsidRDefault="00EC2EED" w:rsidP="0099184E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502C" w:rsidRDefault="00182B44" w:rsidP="00AA06C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25.01.2024</w:t>
      </w:r>
      <w:r w:rsidR="00584C6E" w:rsidRPr="008C01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 w:rsidR="008A45CE" w:rsidRPr="008C01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</w:t>
      </w:r>
      <w:r w:rsidR="00DF2AF0" w:rsidRPr="008C01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="00171F32" w:rsidRPr="008C01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</w:t>
      </w:r>
      <w:r w:rsidR="00DF2AF0" w:rsidRPr="008C01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="008A45CE" w:rsidRPr="008C01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="00584C6E" w:rsidRPr="008C01F6">
        <w:rPr>
          <w:rFonts w:ascii="Times New Roman" w:eastAsia="Times New Roman" w:hAnsi="Times New Roman"/>
          <w:b/>
          <w:sz w:val="24"/>
          <w:szCs w:val="24"/>
          <w:lang w:eastAsia="ru-RU"/>
        </w:rPr>
        <w:t>11-00</w:t>
      </w:r>
    </w:p>
    <w:p w:rsidR="00EC2EED" w:rsidRDefault="00EC2EED" w:rsidP="00AA06C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C2EED" w:rsidRDefault="00EC2EED" w:rsidP="00AA06C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344F2" w:rsidRPr="009344F2" w:rsidRDefault="00AA06CD" w:rsidP="00B5220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3C7FD5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9344F2" w:rsidRPr="009344F2">
        <w:rPr>
          <w:rFonts w:ascii="Times New Roman" w:eastAsiaTheme="minorHAnsi" w:hAnsi="Times New Roman"/>
          <w:sz w:val="26"/>
          <w:szCs w:val="26"/>
        </w:rPr>
        <w:t>1. О внесении изменений в Устав Черепановского района Новосибирской области</w:t>
      </w:r>
      <w:r w:rsidR="00182B44">
        <w:rPr>
          <w:rFonts w:ascii="Times New Roman" w:eastAsiaTheme="minorHAnsi" w:hAnsi="Times New Roman"/>
          <w:sz w:val="26"/>
          <w:szCs w:val="26"/>
        </w:rPr>
        <w:t xml:space="preserve">. </w:t>
      </w:r>
    </w:p>
    <w:p w:rsidR="009344F2" w:rsidRDefault="009344F2" w:rsidP="009344F2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9344F2">
        <w:rPr>
          <w:rFonts w:ascii="Times New Roman" w:eastAsiaTheme="minorHAnsi" w:hAnsi="Times New Roman"/>
          <w:sz w:val="24"/>
          <w:szCs w:val="24"/>
        </w:rPr>
        <w:t xml:space="preserve">              Докл. Маслова Ирина </w:t>
      </w:r>
      <w:proofErr w:type="spellStart"/>
      <w:r w:rsidRPr="009344F2">
        <w:rPr>
          <w:rFonts w:ascii="Times New Roman" w:eastAsiaTheme="minorHAnsi" w:hAnsi="Times New Roman"/>
          <w:sz w:val="24"/>
          <w:szCs w:val="24"/>
        </w:rPr>
        <w:t>Мих</w:t>
      </w:r>
      <w:proofErr w:type="spellEnd"/>
      <w:r w:rsidRPr="009344F2">
        <w:rPr>
          <w:rFonts w:ascii="Times New Roman" w:eastAsiaTheme="minorHAnsi" w:hAnsi="Times New Roman"/>
          <w:sz w:val="24"/>
          <w:szCs w:val="24"/>
        </w:rPr>
        <w:t>., начальник правового отдела</w:t>
      </w:r>
    </w:p>
    <w:p w:rsidR="00A95F9A" w:rsidRDefault="00A95F9A" w:rsidP="009344F2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</w:p>
    <w:p w:rsidR="002D5B12" w:rsidRPr="00182B44" w:rsidRDefault="002D5B12" w:rsidP="002D5B12">
      <w:pPr>
        <w:tabs>
          <w:tab w:val="left" w:pos="13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            2.</w:t>
      </w:r>
      <w:r w:rsidRPr="002D5B1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82B44">
        <w:rPr>
          <w:rFonts w:ascii="Times New Roman" w:eastAsia="Times New Roman" w:hAnsi="Times New Roman"/>
          <w:sz w:val="28"/>
          <w:szCs w:val="28"/>
          <w:lang w:eastAsia="ru-RU"/>
        </w:rPr>
        <w:t xml:space="preserve">Об освобождении от </w:t>
      </w:r>
      <w:proofErr w:type="gramStart"/>
      <w:r w:rsidRPr="00182B44">
        <w:rPr>
          <w:rFonts w:ascii="Times New Roman" w:eastAsia="Times New Roman" w:hAnsi="Times New Roman"/>
          <w:sz w:val="28"/>
          <w:szCs w:val="28"/>
          <w:lang w:eastAsia="ru-RU"/>
        </w:rPr>
        <w:t>должности  аудитора</w:t>
      </w:r>
      <w:proofErr w:type="gramEnd"/>
      <w:r w:rsidRPr="00182B44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Контрольно-счетной </w:t>
      </w:r>
    </w:p>
    <w:p w:rsidR="002D5B12" w:rsidRPr="00182B44" w:rsidRDefault="002D5B12" w:rsidP="002D5B12">
      <w:pPr>
        <w:tabs>
          <w:tab w:val="left" w:pos="13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2B44">
        <w:rPr>
          <w:rFonts w:ascii="Times New Roman" w:eastAsia="Times New Roman" w:hAnsi="Times New Roman"/>
          <w:sz w:val="28"/>
          <w:szCs w:val="28"/>
          <w:lang w:eastAsia="ru-RU"/>
        </w:rPr>
        <w:t xml:space="preserve">палаты Черепановского района Новосибирской области в связи </w:t>
      </w:r>
      <w:bookmarkStart w:id="0" w:name="_GoBack"/>
      <w:bookmarkEnd w:id="0"/>
      <w:r w:rsidRPr="00182B44">
        <w:rPr>
          <w:rFonts w:ascii="Times New Roman" w:eastAsia="Times New Roman" w:hAnsi="Times New Roman"/>
          <w:sz w:val="28"/>
          <w:szCs w:val="28"/>
          <w:lang w:eastAsia="ru-RU"/>
        </w:rPr>
        <w:t>с истечением полномочий</w:t>
      </w:r>
      <w:r w:rsidR="00A95F9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70908" w:rsidRPr="009344F2" w:rsidRDefault="00D70908" w:rsidP="00D709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4F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Докл. Капич </w:t>
      </w:r>
      <w:proofErr w:type="gramStart"/>
      <w:r w:rsidRPr="009344F2">
        <w:rPr>
          <w:rFonts w:ascii="Times New Roman" w:eastAsia="Times New Roman" w:hAnsi="Times New Roman"/>
          <w:sz w:val="24"/>
          <w:szCs w:val="24"/>
          <w:lang w:eastAsia="ru-RU"/>
        </w:rPr>
        <w:t>Владимир  Михайлович</w:t>
      </w:r>
      <w:proofErr w:type="gramEnd"/>
      <w:r w:rsidRPr="009344F2">
        <w:rPr>
          <w:rFonts w:ascii="Times New Roman" w:eastAsia="Times New Roman" w:hAnsi="Times New Roman"/>
          <w:sz w:val="24"/>
          <w:szCs w:val="24"/>
          <w:lang w:eastAsia="ru-RU"/>
        </w:rPr>
        <w:t>, Председатель Совета депутатов Череп. р-на</w:t>
      </w:r>
    </w:p>
    <w:p w:rsidR="009344F2" w:rsidRPr="009344F2" w:rsidRDefault="009344F2" w:rsidP="009344F2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</w:p>
    <w:p w:rsidR="009344F2" w:rsidRPr="009344F2" w:rsidRDefault="009344F2" w:rsidP="00E7567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44F2">
        <w:rPr>
          <w:rFonts w:ascii="Times New Roman" w:eastAsiaTheme="minorHAnsi" w:hAnsi="Times New Roman"/>
          <w:sz w:val="28"/>
          <w:szCs w:val="28"/>
        </w:rPr>
        <w:tab/>
      </w:r>
      <w:r w:rsidR="00B5220C">
        <w:rPr>
          <w:rFonts w:ascii="Times New Roman" w:eastAsiaTheme="minorHAnsi" w:hAnsi="Times New Roman"/>
          <w:sz w:val="26"/>
          <w:szCs w:val="26"/>
        </w:rPr>
        <w:t xml:space="preserve"> 3</w:t>
      </w:r>
      <w:r w:rsidRPr="009344F2">
        <w:rPr>
          <w:rFonts w:ascii="Times New Roman" w:eastAsia="Times New Roman" w:hAnsi="Times New Roman"/>
          <w:color w:val="444444"/>
          <w:sz w:val="26"/>
          <w:szCs w:val="26"/>
          <w:lang w:eastAsia="ru-RU"/>
        </w:rPr>
        <w:t xml:space="preserve">. </w:t>
      </w:r>
      <w:r w:rsidRPr="009344F2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="00182B44">
        <w:rPr>
          <w:rFonts w:ascii="Times New Roman" w:eastAsia="Times New Roman" w:hAnsi="Times New Roman"/>
          <w:sz w:val="26"/>
          <w:szCs w:val="26"/>
          <w:lang w:eastAsia="ru-RU"/>
        </w:rPr>
        <w:t xml:space="preserve"> внесении изменений в решение 31-ой сессии от 21.12.2023</w:t>
      </w:r>
      <w:r w:rsidRPr="009344F2">
        <w:rPr>
          <w:rFonts w:ascii="Times New Roman" w:eastAsia="Times New Roman" w:hAnsi="Times New Roman"/>
          <w:sz w:val="26"/>
          <w:szCs w:val="26"/>
          <w:lang w:eastAsia="ru-RU"/>
        </w:rPr>
        <w:t xml:space="preserve"> г. № 4 «О бюджете Черепановского райо</w:t>
      </w:r>
      <w:r w:rsidR="00182B44">
        <w:rPr>
          <w:rFonts w:ascii="Times New Roman" w:eastAsia="Times New Roman" w:hAnsi="Times New Roman"/>
          <w:sz w:val="26"/>
          <w:szCs w:val="26"/>
          <w:lang w:eastAsia="ru-RU"/>
        </w:rPr>
        <w:t>на Новосибирской области на 2024</w:t>
      </w:r>
      <w:r w:rsidRPr="009344F2">
        <w:rPr>
          <w:rFonts w:ascii="Times New Roman" w:eastAsia="Times New Roman" w:hAnsi="Times New Roman"/>
          <w:sz w:val="26"/>
          <w:szCs w:val="26"/>
          <w:lang w:eastAsia="ru-RU"/>
        </w:rPr>
        <w:t xml:space="preserve"> год </w:t>
      </w:r>
      <w:r w:rsidR="00182B44">
        <w:rPr>
          <w:rFonts w:ascii="Times New Roman" w:eastAsia="Times New Roman" w:hAnsi="Times New Roman"/>
          <w:sz w:val="26"/>
          <w:szCs w:val="26"/>
          <w:lang w:eastAsia="ru-RU"/>
        </w:rPr>
        <w:t xml:space="preserve">и плановый период 2025 и 2026 </w:t>
      </w:r>
      <w:r w:rsidRPr="009344F2">
        <w:rPr>
          <w:rFonts w:ascii="Times New Roman" w:eastAsia="Times New Roman" w:hAnsi="Times New Roman"/>
          <w:sz w:val="26"/>
          <w:szCs w:val="26"/>
          <w:lang w:eastAsia="ru-RU"/>
        </w:rPr>
        <w:t>годов.</w:t>
      </w:r>
    </w:p>
    <w:p w:rsidR="009344F2" w:rsidRPr="009344F2" w:rsidRDefault="00EC2EED" w:rsidP="009344F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</w:t>
      </w:r>
      <w:r w:rsidR="009344F2" w:rsidRPr="009344F2">
        <w:rPr>
          <w:rFonts w:ascii="Times New Roman" w:eastAsia="Times New Roman" w:hAnsi="Times New Roman"/>
          <w:sz w:val="24"/>
          <w:szCs w:val="24"/>
          <w:lang w:eastAsia="ru-RU"/>
        </w:rPr>
        <w:t xml:space="preserve">     Докл.   Криванкова Светлана Александровна, начальник УФ и НП</w:t>
      </w:r>
    </w:p>
    <w:p w:rsidR="009344F2" w:rsidRPr="009344F2" w:rsidRDefault="009344F2" w:rsidP="009344F2">
      <w:pPr>
        <w:spacing w:after="0"/>
        <w:jc w:val="center"/>
        <w:rPr>
          <w:rFonts w:ascii="Times New Roman" w:eastAsiaTheme="minorHAnsi" w:hAnsi="Times New Roman"/>
          <w:sz w:val="26"/>
          <w:szCs w:val="26"/>
        </w:rPr>
      </w:pPr>
      <w:r w:rsidRPr="009344F2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9344F2" w:rsidRDefault="00B5220C" w:rsidP="009344F2">
      <w:pPr>
        <w:spacing w:after="0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4</w:t>
      </w:r>
      <w:r w:rsidR="001576F2">
        <w:rPr>
          <w:rFonts w:ascii="Times New Roman" w:eastAsiaTheme="minorHAnsi" w:hAnsi="Times New Roman"/>
          <w:sz w:val="26"/>
          <w:szCs w:val="26"/>
        </w:rPr>
        <w:t xml:space="preserve">. </w:t>
      </w:r>
      <w:r w:rsidR="009344F2" w:rsidRPr="009344F2">
        <w:rPr>
          <w:rFonts w:ascii="Times New Roman" w:eastAsiaTheme="minorHAnsi" w:hAnsi="Times New Roman"/>
          <w:sz w:val="26"/>
          <w:szCs w:val="26"/>
        </w:rPr>
        <w:t>Об отчете Главы Черепановского района о результатах своей                                                                                               деятельности, деятельности администрации района и иных подведомственных ему органов местного самоуправления, в том числе в решении вопросов поставленных Советом депутат</w:t>
      </w:r>
      <w:r w:rsidR="00182B44">
        <w:rPr>
          <w:rFonts w:ascii="Times New Roman" w:eastAsiaTheme="minorHAnsi" w:hAnsi="Times New Roman"/>
          <w:sz w:val="26"/>
          <w:szCs w:val="26"/>
        </w:rPr>
        <w:t xml:space="preserve">ов Черепановского района за 2023 </w:t>
      </w:r>
      <w:r w:rsidR="009344F2" w:rsidRPr="009344F2">
        <w:rPr>
          <w:rFonts w:ascii="Times New Roman" w:eastAsiaTheme="minorHAnsi" w:hAnsi="Times New Roman"/>
          <w:sz w:val="26"/>
          <w:szCs w:val="26"/>
        </w:rPr>
        <w:t>год</w:t>
      </w:r>
    </w:p>
    <w:p w:rsidR="00F622BC" w:rsidRDefault="004C33D4" w:rsidP="009344F2">
      <w:pPr>
        <w:spacing w:after="0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4C33D4">
        <w:rPr>
          <w:rFonts w:ascii="Times New Roman" w:eastAsiaTheme="minorHAnsi" w:hAnsi="Times New Roman"/>
          <w:sz w:val="24"/>
          <w:szCs w:val="24"/>
        </w:rPr>
        <w:t xml:space="preserve">     </w:t>
      </w:r>
      <w:r w:rsidR="00F622BC" w:rsidRPr="004C33D4">
        <w:rPr>
          <w:rFonts w:ascii="Times New Roman" w:eastAsiaTheme="minorHAnsi" w:hAnsi="Times New Roman"/>
          <w:sz w:val="24"/>
          <w:szCs w:val="24"/>
        </w:rPr>
        <w:t>Док. Овсянников Сергей Николаевич</w:t>
      </w:r>
      <w:r w:rsidR="00856564">
        <w:rPr>
          <w:rFonts w:ascii="Times New Roman" w:eastAsiaTheme="minorHAnsi" w:hAnsi="Times New Roman"/>
          <w:sz w:val="24"/>
          <w:szCs w:val="24"/>
        </w:rPr>
        <w:t>,</w:t>
      </w:r>
      <w:r w:rsidR="00F622BC" w:rsidRPr="004C33D4">
        <w:rPr>
          <w:rFonts w:ascii="Times New Roman" w:eastAsiaTheme="minorHAnsi" w:hAnsi="Times New Roman"/>
          <w:sz w:val="24"/>
          <w:szCs w:val="24"/>
        </w:rPr>
        <w:t xml:space="preserve"> Глава Черепановского района</w:t>
      </w:r>
    </w:p>
    <w:p w:rsidR="00182B44" w:rsidRDefault="00182B44" w:rsidP="009344F2">
      <w:pPr>
        <w:spacing w:after="0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</w:p>
    <w:p w:rsidR="000675EF" w:rsidRPr="004C33D4" w:rsidRDefault="00B4188C" w:rsidP="004C33D4">
      <w:pPr>
        <w:spacing w:after="0"/>
        <w:ind w:hanging="142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0675EF" w:rsidRPr="004C33D4" w:rsidSect="008C01F6">
      <w:pgSz w:w="11906" w:h="16838"/>
      <w:pgMar w:top="284" w:right="567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431EA7"/>
    <w:multiLevelType w:val="hybridMultilevel"/>
    <w:tmpl w:val="85908822"/>
    <w:lvl w:ilvl="0" w:tplc="8E50FCB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13701"/>
    <w:multiLevelType w:val="hybridMultilevel"/>
    <w:tmpl w:val="693827CA"/>
    <w:lvl w:ilvl="0" w:tplc="F1668C50">
      <w:start w:val="3"/>
      <w:numFmt w:val="decimal"/>
      <w:lvlText w:val="%1."/>
      <w:lvlJc w:val="left"/>
      <w:pPr>
        <w:ind w:left="79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02C"/>
    <w:rsid w:val="000009A1"/>
    <w:rsid w:val="00016032"/>
    <w:rsid w:val="0004471C"/>
    <w:rsid w:val="00050AE6"/>
    <w:rsid w:val="000675EF"/>
    <w:rsid w:val="00070761"/>
    <w:rsid w:val="00071C9F"/>
    <w:rsid w:val="00082B5F"/>
    <w:rsid w:val="00087B82"/>
    <w:rsid w:val="000C1A8E"/>
    <w:rsid w:val="000D1C3D"/>
    <w:rsid w:val="000D4D90"/>
    <w:rsid w:val="000D62A1"/>
    <w:rsid w:val="00130379"/>
    <w:rsid w:val="001303F7"/>
    <w:rsid w:val="001463E9"/>
    <w:rsid w:val="001463FC"/>
    <w:rsid w:val="00150D9E"/>
    <w:rsid w:val="001576F2"/>
    <w:rsid w:val="00171F32"/>
    <w:rsid w:val="001721AD"/>
    <w:rsid w:val="00182B44"/>
    <w:rsid w:val="00192C8C"/>
    <w:rsid w:val="001A3BDA"/>
    <w:rsid w:val="001C3D3F"/>
    <w:rsid w:val="001D2A86"/>
    <w:rsid w:val="001E7299"/>
    <w:rsid w:val="001F36E3"/>
    <w:rsid w:val="002044AE"/>
    <w:rsid w:val="00231B9D"/>
    <w:rsid w:val="00261C84"/>
    <w:rsid w:val="002677B3"/>
    <w:rsid w:val="0028773D"/>
    <w:rsid w:val="002A2816"/>
    <w:rsid w:val="002A3759"/>
    <w:rsid w:val="002A550F"/>
    <w:rsid w:val="002D5B12"/>
    <w:rsid w:val="002F7533"/>
    <w:rsid w:val="003125EF"/>
    <w:rsid w:val="00330369"/>
    <w:rsid w:val="00334B54"/>
    <w:rsid w:val="00342A72"/>
    <w:rsid w:val="00386AF4"/>
    <w:rsid w:val="003924D6"/>
    <w:rsid w:val="003A6BAB"/>
    <w:rsid w:val="003C4A3D"/>
    <w:rsid w:val="003C7FD5"/>
    <w:rsid w:val="003D61D1"/>
    <w:rsid w:val="003F4E21"/>
    <w:rsid w:val="00416556"/>
    <w:rsid w:val="00420AEE"/>
    <w:rsid w:val="004266FE"/>
    <w:rsid w:val="00436A74"/>
    <w:rsid w:val="00447944"/>
    <w:rsid w:val="0045280F"/>
    <w:rsid w:val="004823F0"/>
    <w:rsid w:val="0049301A"/>
    <w:rsid w:val="004B502D"/>
    <w:rsid w:val="004B5CC2"/>
    <w:rsid w:val="004C33D4"/>
    <w:rsid w:val="004D0E55"/>
    <w:rsid w:val="004D3DD3"/>
    <w:rsid w:val="004D7D25"/>
    <w:rsid w:val="00524ADF"/>
    <w:rsid w:val="00547EAF"/>
    <w:rsid w:val="00554FCE"/>
    <w:rsid w:val="005552DD"/>
    <w:rsid w:val="00572CD8"/>
    <w:rsid w:val="00584C6E"/>
    <w:rsid w:val="00611373"/>
    <w:rsid w:val="00614781"/>
    <w:rsid w:val="0062386F"/>
    <w:rsid w:val="006303E9"/>
    <w:rsid w:val="0065160E"/>
    <w:rsid w:val="006646F4"/>
    <w:rsid w:val="0069069D"/>
    <w:rsid w:val="006B311E"/>
    <w:rsid w:val="006D7D25"/>
    <w:rsid w:val="00703CB8"/>
    <w:rsid w:val="007401C2"/>
    <w:rsid w:val="007657C0"/>
    <w:rsid w:val="00772880"/>
    <w:rsid w:val="007826AC"/>
    <w:rsid w:val="00784F1D"/>
    <w:rsid w:val="00785B48"/>
    <w:rsid w:val="00790628"/>
    <w:rsid w:val="007A212B"/>
    <w:rsid w:val="007A4B4D"/>
    <w:rsid w:val="007A625A"/>
    <w:rsid w:val="007C15A3"/>
    <w:rsid w:val="007E3BBE"/>
    <w:rsid w:val="00853DC4"/>
    <w:rsid w:val="00856564"/>
    <w:rsid w:val="00864632"/>
    <w:rsid w:val="008A45CE"/>
    <w:rsid w:val="008C01F6"/>
    <w:rsid w:val="00916B17"/>
    <w:rsid w:val="0092606D"/>
    <w:rsid w:val="009344F2"/>
    <w:rsid w:val="00953028"/>
    <w:rsid w:val="0097033B"/>
    <w:rsid w:val="009714DF"/>
    <w:rsid w:val="009745E4"/>
    <w:rsid w:val="00985A70"/>
    <w:rsid w:val="009914A7"/>
    <w:rsid w:val="0099184E"/>
    <w:rsid w:val="009F115E"/>
    <w:rsid w:val="00A15F9E"/>
    <w:rsid w:val="00A20D9D"/>
    <w:rsid w:val="00A40328"/>
    <w:rsid w:val="00A5328A"/>
    <w:rsid w:val="00A7298C"/>
    <w:rsid w:val="00A8483D"/>
    <w:rsid w:val="00A8544C"/>
    <w:rsid w:val="00A952BC"/>
    <w:rsid w:val="00A95F9A"/>
    <w:rsid w:val="00AA06CD"/>
    <w:rsid w:val="00AA74A3"/>
    <w:rsid w:val="00AC10F9"/>
    <w:rsid w:val="00AC34A5"/>
    <w:rsid w:val="00AD3374"/>
    <w:rsid w:val="00AD7D64"/>
    <w:rsid w:val="00AF480C"/>
    <w:rsid w:val="00B2698B"/>
    <w:rsid w:val="00B4188C"/>
    <w:rsid w:val="00B5220C"/>
    <w:rsid w:val="00B53801"/>
    <w:rsid w:val="00B6796F"/>
    <w:rsid w:val="00B715BF"/>
    <w:rsid w:val="00B801F4"/>
    <w:rsid w:val="00BA48DD"/>
    <w:rsid w:val="00BB4299"/>
    <w:rsid w:val="00BE17C8"/>
    <w:rsid w:val="00C14806"/>
    <w:rsid w:val="00C251C9"/>
    <w:rsid w:val="00C3708C"/>
    <w:rsid w:val="00C437E3"/>
    <w:rsid w:val="00C76A80"/>
    <w:rsid w:val="00C81382"/>
    <w:rsid w:val="00C93F26"/>
    <w:rsid w:val="00CA313D"/>
    <w:rsid w:val="00CC287E"/>
    <w:rsid w:val="00CC72BA"/>
    <w:rsid w:val="00D026B0"/>
    <w:rsid w:val="00D31C72"/>
    <w:rsid w:val="00D52379"/>
    <w:rsid w:val="00D5502C"/>
    <w:rsid w:val="00D673FE"/>
    <w:rsid w:val="00D70908"/>
    <w:rsid w:val="00D80BFF"/>
    <w:rsid w:val="00D81EFB"/>
    <w:rsid w:val="00DB5503"/>
    <w:rsid w:val="00DC6CED"/>
    <w:rsid w:val="00DF0045"/>
    <w:rsid w:val="00DF1C8B"/>
    <w:rsid w:val="00DF2AF0"/>
    <w:rsid w:val="00E13A22"/>
    <w:rsid w:val="00E27743"/>
    <w:rsid w:val="00E55447"/>
    <w:rsid w:val="00E569AF"/>
    <w:rsid w:val="00E7567D"/>
    <w:rsid w:val="00E85932"/>
    <w:rsid w:val="00EA021B"/>
    <w:rsid w:val="00EB039E"/>
    <w:rsid w:val="00EB046A"/>
    <w:rsid w:val="00EC2EED"/>
    <w:rsid w:val="00F54E0B"/>
    <w:rsid w:val="00F6183D"/>
    <w:rsid w:val="00F622BC"/>
    <w:rsid w:val="00F67DA7"/>
    <w:rsid w:val="00F878CA"/>
    <w:rsid w:val="00F87EF3"/>
    <w:rsid w:val="00FC5618"/>
    <w:rsid w:val="00FD06DD"/>
    <w:rsid w:val="00FF1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A8F4B"/>
  <w15:chartTrackingRefBased/>
  <w15:docId w15:val="{5C8EA058-95D8-4439-A55C-767B284B7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3E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386F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386F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D026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rsid w:val="00A854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826A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43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C1FA6-33D8-43B7-A299-99640FDD4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11690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Никишева Елена Ивановна</dc:creator>
  <cp:keywords/>
  <dc:description/>
  <cp:lastModifiedBy>Никишева Елена Ивановна</cp:lastModifiedBy>
  <cp:revision>102</cp:revision>
  <cp:lastPrinted>2024-01-24T09:23:00Z</cp:lastPrinted>
  <dcterms:created xsi:type="dcterms:W3CDTF">2019-03-18T11:09:00Z</dcterms:created>
  <dcterms:modified xsi:type="dcterms:W3CDTF">2024-01-24T09:26:00Z</dcterms:modified>
</cp:coreProperties>
</file>